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4E1" w:rsidRDefault="00925F74">
      <w:pPr>
        <w:rPr>
          <w:szCs w:val="21"/>
        </w:rPr>
      </w:pPr>
      <w:r>
        <w:rPr>
          <w:rFonts w:hint="eastAsia"/>
          <w:szCs w:val="21"/>
        </w:rPr>
        <w:t>附件：</w:t>
      </w:r>
    </w:p>
    <w:p w:rsidR="009704E1" w:rsidRDefault="009704E1">
      <w:pPr>
        <w:rPr>
          <w:szCs w:val="21"/>
        </w:rPr>
      </w:pPr>
    </w:p>
    <w:p w:rsidR="009704E1" w:rsidRDefault="00925F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上海建桥学院</w:t>
      </w:r>
      <w:r>
        <w:rPr>
          <w:rFonts w:hint="eastAsia"/>
          <w:sz w:val="24"/>
          <w:szCs w:val="24"/>
        </w:rPr>
        <w:t>202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-202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学年第二</w:t>
      </w:r>
      <w:bookmarkStart w:id="0" w:name="_GoBack"/>
      <w:bookmarkEnd w:id="0"/>
      <w:r>
        <w:rPr>
          <w:rFonts w:hint="eastAsia"/>
          <w:sz w:val="24"/>
          <w:szCs w:val="24"/>
        </w:rPr>
        <w:t>学期“大学生素质拓展学术讲座活动”计划表</w:t>
      </w:r>
    </w:p>
    <w:p w:rsidR="009704E1" w:rsidRDefault="009704E1">
      <w:pPr>
        <w:rPr>
          <w:sz w:val="24"/>
          <w:szCs w:val="24"/>
        </w:rPr>
      </w:pPr>
    </w:p>
    <w:p w:rsidR="009704E1" w:rsidRDefault="00925F7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院（系）</w:t>
      </w:r>
      <w:r>
        <w:rPr>
          <w:rFonts w:hint="eastAsia"/>
          <w:sz w:val="24"/>
          <w:szCs w:val="24"/>
          <w:u w:val="single"/>
        </w:rPr>
        <w:t xml:space="preserve">                    </w:t>
      </w:r>
    </w:p>
    <w:p w:rsidR="009704E1" w:rsidRDefault="00925F74">
      <w:pPr>
        <w:rPr>
          <w:szCs w:val="21"/>
        </w:rPr>
      </w:pP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</w:p>
    <w:tbl>
      <w:tblPr>
        <w:tblW w:w="96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1800"/>
        <w:gridCol w:w="1005"/>
        <w:gridCol w:w="1500"/>
        <w:gridCol w:w="1365"/>
        <w:gridCol w:w="1230"/>
        <w:gridCol w:w="960"/>
        <w:gridCol w:w="960"/>
      </w:tblGrid>
      <w:tr w:rsidR="009704E1">
        <w:trPr>
          <w:trHeight w:val="554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E1" w:rsidRDefault="00925F74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E1" w:rsidRDefault="00925F74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讲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座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E1" w:rsidRDefault="00925F74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主讲人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E1" w:rsidRDefault="00925F74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主讲人简介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E1" w:rsidRDefault="00925F74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讲座</w:t>
            </w:r>
            <w:r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E1" w:rsidRDefault="00925F74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讲座</w:t>
            </w:r>
            <w:r>
              <w:rPr>
                <w:rFonts w:ascii="仿宋_GB2312" w:eastAsia="仿宋_GB2312" w:hint="eastAsia"/>
                <w:sz w:val="24"/>
              </w:rPr>
              <w:t>地点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E1" w:rsidRDefault="00925F74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E1" w:rsidRDefault="00925F74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</w:tr>
      <w:tr w:rsidR="009704E1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E1" w:rsidRDefault="00925F74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E1" w:rsidRDefault="009704E1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E1" w:rsidRDefault="009704E1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E1" w:rsidRDefault="009704E1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E1" w:rsidRDefault="009704E1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E1" w:rsidRDefault="009704E1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E1" w:rsidRDefault="009704E1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E1" w:rsidRDefault="009704E1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 w:rsidR="009704E1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E1" w:rsidRDefault="00925F74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E1" w:rsidRDefault="009704E1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E1" w:rsidRDefault="009704E1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E1" w:rsidRDefault="009704E1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E1" w:rsidRDefault="009704E1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E1" w:rsidRDefault="009704E1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E1" w:rsidRDefault="009704E1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E1" w:rsidRDefault="009704E1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 w:rsidR="009704E1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E1" w:rsidRDefault="00925F74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E1" w:rsidRDefault="009704E1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E1" w:rsidRDefault="009704E1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E1" w:rsidRDefault="009704E1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E1" w:rsidRDefault="009704E1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E1" w:rsidRDefault="009704E1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E1" w:rsidRDefault="009704E1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E1" w:rsidRDefault="009704E1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 w:rsidR="009704E1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E1" w:rsidRDefault="00925F74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E1" w:rsidRDefault="009704E1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E1" w:rsidRDefault="009704E1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E1" w:rsidRDefault="009704E1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E1" w:rsidRDefault="009704E1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E1" w:rsidRDefault="009704E1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E1" w:rsidRDefault="009704E1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E1" w:rsidRDefault="009704E1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 w:rsidR="009704E1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E1" w:rsidRDefault="00925F74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E1" w:rsidRDefault="009704E1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E1" w:rsidRDefault="009704E1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E1" w:rsidRDefault="009704E1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E1" w:rsidRDefault="009704E1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E1" w:rsidRDefault="009704E1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E1" w:rsidRDefault="009704E1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E1" w:rsidRDefault="009704E1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9704E1" w:rsidRDefault="009704E1"/>
    <w:sectPr w:rsidR="00970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3YzIyMjU1OWI4MzMzZTI0MTI3NTNjYzEwOGM5NTUifQ=="/>
  </w:docVars>
  <w:rsids>
    <w:rsidRoot w:val="00A8286F"/>
    <w:rsid w:val="005C55B0"/>
    <w:rsid w:val="006B0E61"/>
    <w:rsid w:val="007F55A7"/>
    <w:rsid w:val="00925F74"/>
    <w:rsid w:val="009704E1"/>
    <w:rsid w:val="00A8286F"/>
    <w:rsid w:val="00FE03E6"/>
    <w:rsid w:val="2E27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2021-03-17T07:31:00Z</dcterms:created>
  <dcterms:modified xsi:type="dcterms:W3CDTF">2023-02-17T05:59:00Z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C980A58DFBAA41FF946FB593607AACD3</vt:lpwstr>
  </property>
</Properties>
</file>